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F39" w:rsidRDefault="00E37F39" w:rsidP="00F61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Рекомендуемая форма заявления </w:t>
      </w:r>
      <w:r w:rsidRPr="00C76D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юридических</w:t>
      </w:r>
      <w:r w:rsidRPr="00C76D9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лиц</w:t>
      </w:r>
    </w:p>
    <w:p w:rsidR="00CB688B" w:rsidRDefault="00CB688B" w:rsidP="00F61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7F39" w:rsidRPr="0049289E" w:rsidRDefault="00CB688B" w:rsidP="00F61F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49289E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На бланке организации</w:t>
      </w:r>
    </w:p>
    <w:p w:rsidR="00E37F39" w:rsidRDefault="003B2ED4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руководителя</w:t>
      </w:r>
    </w:p>
    <w:p w:rsidR="00E37F39" w:rsidRDefault="00E37F39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Северо-Западного управления </w:t>
      </w:r>
    </w:p>
    <w:p w:rsidR="00E37F39" w:rsidRDefault="00E37F39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Ростехнадзора</w:t>
      </w:r>
    </w:p>
    <w:p w:rsidR="00E37F39" w:rsidRDefault="003B2ED4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Комкову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И.Ю.</w:t>
      </w:r>
    </w:p>
    <w:p w:rsidR="00434CBB" w:rsidRDefault="00434CBB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434CBB" w:rsidRDefault="00434CBB" w:rsidP="00434CBB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10-я линия, д. 51, </w:t>
      </w:r>
    </w:p>
    <w:p w:rsidR="00434CBB" w:rsidRDefault="00434CBB" w:rsidP="00434CBB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Васильевский остров,</w:t>
      </w:r>
    </w:p>
    <w:p w:rsidR="00434CBB" w:rsidRDefault="00434CBB" w:rsidP="00434CBB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г. Санкт- Петербург</w:t>
      </w:r>
    </w:p>
    <w:p w:rsidR="00434CBB" w:rsidRDefault="00434CBB" w:rsidP="00434CBB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1991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78</w:t>
      </w:r>
    </w:p>
    <w:p w:rsidR="00434CBB" w:rsidRDefault="00434CBB" w:rsidP="00F61F3E">
      <w:pPr>
        <w:shd w:val="clear" w:color="auto" w:fill="FFFFFF"/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7F39" w:rsidRDefault="00E37F39" w:rsidP="00F61F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7F39" w:rsidRDefault="00E37F39" w:rsidP="00E37F39">
      <w:pPr>
        <w:shd w:val="clear" w:color="auto" w:fill="FFFFFF"/>
        <w:spacing w:after="255" w:line="27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Заявление на возврат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6"/>
        <w:gridCol w:w="4188"/>
        <w:gridCol w:w="4927"/>
      </w:tblGrid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88" w:type="dxa"/>
          </w:tcPr>
          <w:p w:rsidR="00EB5101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полное, сокращенное (при наличии), фирменное (при наличии)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наименование юридического лица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88" w:type="dxa"/>
          </w:tcPr>
          <w:p w:rsidR="00EB5101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идентификационный номер налогоплательщика 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код </w:t>
            </w:r>
            <w:r w:rsidR="00CB05C4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причины постановки на учет (ИНН, КПП)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4188" w:type="dxa"/>
          </w:tcPr>
          <w:p w:rsidR="00EB5101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фамилия, имя, отчество (при 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аличии) представителя Заявителя</w:t>
            </w:r>
          </w:p>
        </w:tc>
        <w:tc>
          <w:tcPr>
            <w:tcW w:w="4927" w:type="dxa"/>
          </w:tcPr>
          <w:p w:rsidR="00EB5101" w:rsidRPr="00CB05C4" w:rsidRDefault="00CB05C4" w:rsidP="009926BD">
            <w:pPr>
              <w:pStyle w:val="a5"/>
              <w:tabs>
                <w:tab w:val="clear" w:pos="4677"/>
                <w:tab w:val="clear" w:pos="9355"/>
              </w:tabs>
              <w:spacing w:line="276" w:lineRule="auto"/>
              <w:ind w:firstLine="708"/>
              <w:jc w:val="both"/>
              <w:rPr>
                <w:i/>
                <w:color w:val="333333"/>
                <w:szCs w:val="24"/>
              </w:rPr>
            </w:pPr>
            <w:r w:rsidRPr="00E41355">
              <w:rPr>
                <w:i/>
                <w:color w:val="333333"/>
                <w:szCs w:val="24"/>
              </w:rPr>
              <w:t xml:space="preserve">Представителем </w:t>
            </w:r>
            <w:r w:rsidR="00E41355">
              <w:rPr>
                <w:i/>
                <w:color w:val="333333"/>
                <w:szCs w:val="24"/>
              </w:rPr>
              <w:t>З</w:t>
            </w:r>
            <w:r w:rsidRPr="00E41355">
              <w:rPr>
                <w:i/>
                <w:color w:val="333333"/>
                <w:szCs w:val="24"/>
              </w:rPr>
              <w:t>аявителя является руководитель организации</w:t>
            </w:r>
            <w:r w:rsidR="0020348F" w:rsidRPr="00E41355">
              <w:rPr>
                <w:i/>
                <w:color w:val="333333"/>
                <w:szCs w:val="24"/>
              </w:rPr>
              <w:t xml:space="preserve"> </w:t>
            </w:r>
            <w:r w:rsidR="0020348F" w:rsidRPr="00E41355">
              <w:rPr>
                <w:i/>
                <w:szCs w:val="24"/>
              </w:rPr>
              <w:t>или ин</w:t>
            </w:r>
            <w:r w:rsidR="00E41355">
              <w:rPr>
                <w:i/>
                <w:szCs w:val="24"/>
              </w:rPr>
              <w:t>ое</w:t>
            </w:r>
            <w:r w:rsidR="0020348F" w:rsidRPr="00E41355">
              <w:rPr>
                <w:i/>
                <w:szCs w:val="24"/>
              </w:rPr>
              <w:t xml:space="preserve"> лицо имеющ</w:t>
            </w:r>
            <w:r w:rsidR="00E41355">
              <w:rPr>
                <w:i/>
                <w:szCs w:val="24"/>
              </w:rPr>
              <w:t>ее</w:t>
            </w:r>
            <w:r w:rsidR="0020348F" w:rsidRPr="00E41355">
              <w:rPr>
                <w:i/>
                <w:szCs w:val="24"/>
              </w:rPr>
              <w:t xml:space="preserve"> доверенность на осуществление </w:t>
            </w:r>
            <w:r w:rsidR="0020348F" w:rsidRPr="00E41355">
              <w:rPr>
                <w:b/>
                <w:i/>
                <w:szCs w:val="24"/>
              </w:rPr>
              <w:t>финансовой</w:t>
            </w:r>
            <w:r w:rsidR="0020348F" w:rsidRPr="00E41355">
              <w:rPr>
                <w:i/>
                <w:szCs w:val="24"/>
              </w:rPr>
              <w:t xml:space="preserve"> деятельности (копию доверенности приложить). 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88" w:type="dxa"/>
          </w:tcPr>
          <w:p w:rsidR="00EB5101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реквизиты документа, удостоверяющего личность представителя Заявителя (наименование документа, серия, номер, дата выдачи, наименова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ние органа, выдавшего документ)</w:t>
            </w:r>
          </w:p>
        </w:tc>
        <w:tc>
          <w:tcPr>
            <w:tcW w:w="4927" w:type="dxa"/>
          </w:tcPr>
          <w:p w:rsidR="00EB5101" w:rsidRPr="00E41355" w:rsidRDefault="00CB05C4" w:rsidP="00B46F10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E41355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Реквизиты документа, удостоверяющего личность 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88" w:type="dxa"/>
          </w:tcPr>
          <w:p w:rsidR="00EB5101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реквизиты документа, подтверждающего право представителя Заявителя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действовать от имени Заявителя</w:t>
            </w:r>
          </w:p>
        </w:tc>
        <w:tc>
          <w:tcPr>
            <w:tcW w:w="4927" w:type="dxa"/>
          </w:tcPr>
          <w:p w:rsidR="00DA0433" w:rsidRPr="00DA0433" w:rsidRDefault="00DA0433" w:rsidP="00534677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DA043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Для руководителя </w:t>
            </w:r>
            <w:r w:rsidR="0036634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указать</w:t>
            </w:r>
            <w:r w:rsidRPr="00DA043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реквизиты </w:t>
            </w:r>
            <w:r w:rsidR="00CB05C4" w:rsidRPr="00DA043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Устав</w:t>
            </w:r>
            <w:r w:rsidRPr="00DA043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.</w:t>
            </w:r>
          </w:p>
          <w:p w:rsidR="00EB5101" w:rsidRPr="00DA0433" w:rsidRDefault="00DA0433" w:rsidP="00DA0433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Для </w:t>
            </w:r>
            <w:r w:rsidRPr="00DA043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ино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го</w:t>
            </w:r>
            <w:r w:rsidRPr="00DA043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лиц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а,</w:t>
            </w:r>
            <w:r w:rsidRPr="00DA043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имеюще</w:t>
            </w: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го</w:t>
            </w:r>
            <w:r w:rsidRPr="00DA043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доверенность на осуществление финансовой деятельности </w:t>
            </w:r>
            <w:r w:rsidR="0036634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указать Доверенность </w:t>
            </w:r>
            <w:r w:rsidRPr="00DA0433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(копию доверенности приложить).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88" w:type="dxa"/>
          </w:tcPr>
          <w:p w:rsidR="00EB5101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уникальный идентификатор начисления (при нали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чии) (УИН)</w:t>
            </w:r>
          </w:p>
        </w:tc>
        <w:tc>
          <w:tcPr>
            <w:tcW w:w="4927" w:type="dxa"/>
          </w:tcPr>
          <w:p w:rsidR="00EB5101" w:rsidRPr="00E73035" w:rsidRDefault="003170F7" w:rsidP="00E73035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Указать из</w:t>
            </w:r>
            <w:r w:rsidR="00654C04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 Постановления о назначении административного наказания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88" w:type="dxa"/>
          </w:tcPr>
          <w:p w:rsidR="00EB5101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уникальный иден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тификатор платежа (при наличии)</w:t>
            </w:r>
          </w:p>
        </w:tc>
        <w:tc>
          <w:tcPr>
            <w:tcW w:w="4927" w:type="dxa"/>
          </w:tcPr>
          <w:p w:rsidR="00EB5101" w:rsidRPr="00E73035" w:rsidRDefault="00E73035" w:rsidP="00143788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 xml:space="preserve">№ платежного поручения 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88" w:type="dxa"/>
          </w:tcPr>
          <w:p w:rsidR="00EB5101" w:rsidRPr="00C76D96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</w:t>
            </w: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аименование платежа, денежные </w:t>
            </w:r>
            <w:proofErr w:type="gramStart"/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средства</w:t>
            </w:r>
            <w:proofErr w:type="gramEnd"/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в уп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лату которого подлежат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возврату</w:t>
            </w:r>
          </w:p>
        </w:tc>
        <w:tc>
          <w:tcPr>
            <w:tcW w:w="4927" w:type="dxa"/>
          </w:tcPr>
          <w:p w:rsidR="00EB5101" w:rsidRPr="006A102E" w:rsidRDefault="00F5198D" w:rsidP="00F5198D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lastRenderedPageBreak/>
              <w:t>Указать назначение платежа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4188" w:type="dxa"/>
          </w:tcPr>
          <w:p w:rsidR="00EB5101" w:rsidRPr="00C76D96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сумма возврата цифрами и прописью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(в валюте Российской Федерации)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88" w:type="dxa"/>
          </w:tcPr>
          <w:p w:rsidR="00EB5101" w:rsidRPr="00C76D96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причина возврата платежа</w:t>
            </w:r>
          </w:p>
        </w:tc>
        <w:tc>
          <w:tcPr>
            <w:tcW w:w="4927" w:type="dxa"/>
          </w:tcPr>
          <w:p w:rsidR="0050172E" w:rsidRPr="00143788" w:rsidRDefault="00143788" w:rsidP="00143788">
            <w:pPr>
              <w:spacing w:after="255" w:line="270" w:lineRule="atLeast"/>
              <w:ind w:left="360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 w:rsidRPr="00143788"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Указать подробно причину возврата штрафа</w:t>
            </w:r>
          </w:p>
        </w:tc>
      </w:tr>
      <w:tr w:rsidR="00EB5101" w:rsidTr="00EB5101">
        <w:tc>
          <w:tcPr>
            <w:tcW w:w="456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88" w:type="dxa"/>
          </w:tcPr>
          <w:p w:rsidR="00EB5101" w:rsidRPr="00C76D96" w:rsidRDefault="00EB5101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реквизиты банковского счета, открытого в кредитной организаци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и в валюте Российской Федерации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143788" w:rsidTr="00EB5101">
        <w:tc>
          <w:tcPr>
            <w:tcW w:w="456" w:type="dxa"/>
          </w:tcPr>
          <w:p w:rsidR="00143788" w:rsidRDefault="00143788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88" w:type="dxa"/>
          </w:tcPr>
          <w:p w:rsidR="00143788" w:rsidRPr="00C76D96" w:rsidRDefault="00143788" w:rsidP="00EB5101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927" w:type="dxa"/>
          </w:tcPr>
          <w:p w:rsidR="00143788" w:rsidRDefault="00143788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143788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  <w:r w:rsidR="0014378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88" w:type="dxa"/>
          </w:tcPr>
          <w:p w:rsidR="00EB5101" w:rsidRPr="00C76D96" w:rsidRDefault="00EB5101" w:rsidP="00143788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927" w:type="dxa"/>
          </w:tcPr>
          <w:p w:rsidR="00EB5101" w:rsidRDefault="00EB5101" w:rsidP="00EB5101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</w:tr>
      <w:tr w:rsidR="00EB5101" w:rsidTr="00EB5101">
        <w:tc>
          <w:tcPr>
            <w:tcW w:w="456" w:type="dxa"/>
          </w:tcPr>
          <w:p w:rsidR="00EB5101" w:rsidRDefault="00EB5101" w:rsidP="00143788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1</w:t>
            </w:r>
            <w:r w:rsidR="0014378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88" w:type="dxa"/>
          </w:tcPr>
          <w:p w:rsidR="00EB5101" w:rsidRPr="00C76D96" w:rsidRDefault="00EB5101" w:rsidP="0050172E">
            <w:pPr>
              <w:shd w:val="clear" w:color="auto" w:fill="FFFFFF"/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C76D9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номер кон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тактного телефона </w:t>
            </w:r>
          </w:p>
        </w:tc>
        <w:tc>
          <w:tcPr>
            <w:tcW w:w="4927" w:type="dxa"/>
          </w:tcPr>
          <w:p w:rsidR="00EB5101" w:rsidRPr="0050172E" w:rsidRDefault="0050172E" w:rsidP="0050172E">
            <w:pPr>
              <w:spacing w:after="255" w:line="270" w:lineRule="atLeast"/>
              <w:jc w:val="both"/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4"/>
                <w:szCs w:val="24"/>
                <w:lang w:eastAsia="ru-RU"/>
              </w:rPr>
              <w:t>Актуальный контактный номер для оперативного решения вопросов.</w:t>
            </w:r>
          </w:p>
        </w:tc>
      </w:tr>
    </w:tbl>
    <w:p w:rsidR="00EB5101" w:rsidRDefault="00EB5101" w:rsidP="00EB5101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D11EC6" w:rsidRDefault="00E37F39" w:rsidP="00E37F39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Приложе</w:t>
      </w:r>
      <w:r w:rsidR="00706E58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ние:</w:t>
      </w:r>
    </w:p>
    <w:p w:rsidR="00D11EC6" w:rsidRDefault="00D11EC6" w:rsidP="00D11EC6">
      <w:pPr>
        <w:pStyle w:val="a4"/>
        <w:numPr>
          <w:ilvl w:val="0"/>
          <w:numId w:val="3"/>
        </w:num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11E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копия платежного поручения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(обязательно)</w:t>
      </w:r>
      <w:r w:rsidRPr="00D11E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5C6941" w:rsidRPr="005C6941" w:rsidRDefault="005C6941" w:rsidP="005C6941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5C694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Согласие субъекта персональных данных на их обработку и распространение в соответствии с Федеральным законом от 27 июля 2006 года N 152-ФЗ "О персональных данных";</w:t>
      </w:r>
    </w:p>
    <w:p w:rsidR="00E37F39" w:rsidRPr="00D11EC6" w:rsidRDefault="00706E58" w:rsidP="00D11EC6">
      <w:pPr>
        <w:pStyle w:val="a4"/>
        <w:numPr>
          <w:ilvl w:val="0"/>
          <w:numId w:val="3"/>
        </w:num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11E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доверенность</w:t>
      </w:r>
      <w:r w:rsidR="00B74217" w:rsidRPr="00D11E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(при необходимости)</w:t>
      </w:r>
      <w:r w:rsidRPr="00D11EC6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E37F39" w:rsidRDefault="00E37F39" w:rsidP="00E37F39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37F39" w:rsidRDefault="0050172E" w:rsidP="0050172E">
      <w:pPr>
        <w:shd w:val="clear" w:color="auto" w:fill="FFFFFF"/>
        <w:spacing w:after="255" w:line="27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Должность</w:t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  <w:t xml:space="preserve">           </w:t>
      </w:r>
      <w:r w:rsidR="00E37F3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Подпись</w:t>
      </w:r>
    </w:p>
    <w:p w:rsidR="00E37F39" w:rsidRPr="00C76D96" w:rsidRDefault="00E37F39" w:rsidP="00E37F39">
      <w:pPr>
        <w:shd w:val="clear" w:color="auto" w:fill="FFFFFF"/>
        <w:spacing w:after="255" w:line="270" w:lineRule="atLeast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Дата</w:t>
      </w:r>
    </w:p>
    <w:p w:rsidR="00E37F39" w:rsidRDefault="00E37F39" w:rsidP="00EB5101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B5101" w:rsidRPr="00C76D96" w:rsidRDefault="00EB5101" w:rsidP="00EB5101">
      <w:pPr>
        <w:shd w:val="clear" w:color="auto" w:fill="FFFFFF"/>
        <w:spacing w:after="255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793D54" w:rsidRDefault="00793D54"/>
    <w:sectPr w:rsidR="00793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A640B9"/>
    <w:multiLevelType w:val="hybridMultilevel"/>
    <w:tmpl w:val="9696A742"/>
    <w:lvl w:ilvl="0" w:tplc="835CBEE2">
      <w:start w:val="1"/>
      <w:numFmt w:val="decimal"/>
      <w:lvlText w:val="%1)"/>
      <w:lvlJc w:val="left"/>
      <w:pPr>
        <w:ind w:left="88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3022C1"/>
    <w:multiLevelType w:val="hybridMultilevel"/>
    <w:tmpl w:val="F7F8A1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4D6CAB"/>
    <w:multiLevelType w:val="hybridMultilevel"/>
    <w:tmpl w:val="32A65BA4"/>
    <w:lvl w:ilvl="0" w:tplc="526AFE3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101"/>
    <w:rsid w:val="000F1356"/>
    <w:rsid w:val="00143788"/>
    <w:rsid w:val="0020348F"/>
    <w:rsid w:val="002C1739"/>
    <w:rsid w:val="003170F7"/>
    <w:rsid w:val="00364AF4"/>
    <w:rsid w:val="00366343"/>
    <w:rsid w:val="003B2ED4"/>
    <w:rsid w:val="003D6B7F"/>
    <w:rsid w:val="00434CBB"/>
    <w:rsid w:val="0049289E"/>
    <w:rsid w:val="0050172E"/>
    <w:rsid w:val="00534677"/>
    <w:rsid w:val="005C6941"/>
    <w:rsid w:val="00654C04"/>
    <w:rsid w:val="006A102E"/>
    <w:rsid w:val="00706E58"/>
    <w:rsid w:val="00793D54"/>
    <w:rsid w:val="00805F62"/>
    <w:rsid w:val="009926BD"/>
    <w:rsid w:val="00B46F10"/>
    <w:rsid w:val="00B57F71"/>
    <w:rsid w:val="00B74217"/>
    <w:rsid w:val="00BC78D2"/>
    <w:rsid w:val="00BD5A0A"/>
    <w:rsid w:val="00CB05C4"/>
    <w:rsid w:val="00CB688B"/>
    <w:rsid w:val="00D11EC6"/>
    <w:rsid w:val="00DA0433"/>
    <w:rsid w:val="00E37F39"/>
    <w:rsid w:val="00E41355"/>
    <w:rsid w:val="00E423A2"/>
    <w:rsid w:val="00E73035"/>
    <w:rsid w:val="00EB5101"/>
    <w:rsid w:val="00F5198D"/>
    <w:rsid w:val="00F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3035"/>
    <w:pPr>
      <w:ind w:left="720"/>
      <w:contextualSpacing/>
    </w:pPr>
  </w:style>
  <w:style w:type="paragraph" w:styleId="a5">
    <w:name w:val="footer"/>
    <w:basedOn w:val="a"/>
    <w:link w:val="a6"/>
    <w:rsid w:val="002034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20348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1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1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73035"/>
    <w:pPr>
      <w:ind w:left="720"/>
      <w:contextualSpacing/>
    </w:pPr>
  </w:style>
  <w:style w:type="paragraph" w:styleId="a5">
    <w:name w:val="footer"/>
    <w:basedOn w:val="a"/>
    <w:link w:val="a6"/>
    <w:rsid w:val="002034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rsid w:val="0020348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Людмила Борисовна</dc:creator>
  <cp:lastModifiedBy>Дмитриева Людмила Борисовна</cp:lastModifiedBy>
  <cp:revision>2</cp:revision>
  <cp:lastPrinted>2022-09-23T08:04:00Z</cp:lastPrinted>
  <dcterms:created xsi:type="dcterms:W3CDTF">2026-08-25T07:17:00Z</dcterms:created>
  <dcterms:modified xsi:type="dcterms:W3CDTF">2026-08-25T07:17:00Z</dcterms:modified>
</cp:coreProperties>
</file>